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4E5" w:rsidRDefault="00BF44E5" w:rsidP="00BF44E5">
      <w:pPr>
        <w:jc w:val="center"/>
        <w:rPr>
          <w:b/>
          <w:sz w:val="28"/>
          <w:szCs w:val="28"/>
        </w:rPr>
      </w:pPr>
      <w:r w:rsidRPr="00BF44E5">
        <w:rPr>
          <w:b/>
          <w:sz w:val="28"/>
          <w:szCs w:val="28"/>
        </w:rPr>
        <w:t>EMERGENCY PROCEDURE IN CASE OF SCHOOL CLOSURE DUE TO SEVERE/ADVERSE WEATHER OR OTHER UNFORESEEN CIRCUMSTANCES</w:t>
      </w:r>
    </w:p>
    <w:p w:rsidR="00BF44E5" w:rsidRPr="00BF44E5" w:rsidRDefault="00BF44E5" w:rsidP="00BF44E5">
      <w:pPr>
        <w:jc w:val="center"/>
        <w:rPr>
          <w:b/>
          <w:sz w:val="28"/>
          <w:szCs w:val="28"/>
        </w:rPr>
      </w:pPr>
    </w:p>
    <w:p w:rsidR="00BF44E5" w:rsidRPr="00BF44E5" w:rsidRDefault="00BF44E5" w:rsidP="00BF44E5">
      <w:pPr>
        <w:rPr>
          <w:sz w:val="28"/>
          <w:szCs w:val="28"/>
        </w:rPr>
      </w:pPr>
      <w:r w:rsidRPr="00BF44E5">
        <w:rPr>
          <w:sz w:val="28"/>
          <w:szCs w:val="28"/>
        </w:rPr>
        <w:t>In the event of adverse weather or other circumstances we will always do our best to keep the school open, however, if a school closure is necessary the information below sets out how we will inform you of this.</w:t>
      </w:r>
    </w:p>
    <w:p w:rsidR="00BF44E5" w:rsidRPr="00BF44E5" w:rsidRDefault="00BF44E5" w:rsidP="00BF44E5">
      <w:pPr>
        <w:rPr>
          <w:sz w:val="28"/>
          <w:szCs w:val="28"/>
        </w:rPr>
      </w:pPr>
      <w:r w:rsidRPr="00BF44E5">
        <w:rPr>
          <w:sz w:val="28"/>
          <w:szCs w:val="28"/>
        </w:rPr>
        <w:t>1. Please check the following link for closure information:</w:t>
      </w:r>
    </w:p>
    <w:p w:rsidR="00BF44E5" w:rsidRPr="00BF44E5" w:rsidRDefault="00735E16" w:rsidP="00BF44E5">
      <w:pPr>
        <w:rPr>
          <w:sz w:val="28"/>
          <w:szCs w:val="28"/>
        </w:rPr>
      </w:pPr>
      <w:hyperlink r:id="rId4" w:history="1">
        <w:r w:rsidR="00BF44E5" w:rsidRPr="00BF44E5">
          <w:rPr>
            <w:rStyle w:val="Hyperlink"/>
            <w:sz w:val="28"/>
            <w:szCs w:val="28"/>
          </w:rPr>
          <w:t>http://www.essex.gov.uk/Education-Schools/Schools/Dates/Pages/Emergency-School-Closures.aspx</w:t>
        </w:r>
      </w:hyperlink>
      <w:r w:rsidR="00BF44E5" w:rsidRPr="00BF44E5">
        <w:rPr>
          <w:sz w:val="28"/>
          <w:szCs w:val="28"/>
        </w:rPr>
        <w:t xml:space="preserve"> </w:t>
      </w:r>
    </w:p>
    <w:p w:rsidR="00BF44E5" w:rsidRDefault="00BF44E5" w:rsidP="00BF44E5">
      <w:pPr>
        <w:rPr>
          <w:sz w:val="28"/>
          <w:szCs w:val="28"/>
        </w:rPr>
      </w:pPr>
    </w:p>
    <w:p w:rsidR="00BF44E5" w:rsidRPr="00BF44E5" w:rsidRDefault="00BF44E5" w:rsidP="00BF44E5">
      <w:pPr>
        <w:rPr>
          <w:sz w:val="28"/>
          <w:szCs w:val="28"/>
        </w:rPr>
      </w:pPr>
      <w:r w:rsidRPr="00BF44E5">
        <w:rPr>
          <w:sz w:val="28"/>
          <w:szCs w:val="28"/>
        </w:rPr>
        <w:t>2. Please check the school website –</w:t>
      </w:r>
      <w:r w:rsidR="0029061A">
        <w:rPr>
          <w:sz w:val="28"/>
          <w:szCs w:val="28"/>
        </w:rPr>
        <w:t xml:space="preserve"> </w:t>
      </w:r>
      <w:bookmarkStart w:id="0" w:name="_GoBack"/>
      <w:bookmarkEnd w:id="0"/>
      <w:r w:rsidR="0029061A">
        <w:rPr>
          <w:sz w:val="28"/>
          <w:szCs w:val="28"/>
        </w:rPr>
        <w:t>www.</w:t>
      </w:r>
      <w:r w:rsidR="0029061A" w:rsidRPr="0029061A">
        <w:rPr>
          <w:sz w:val="28"/>
          <w:szCs w:val="28"/>
        </w:rPr>
        <w:t>ghyllgroveprimaryschool.co.uk</w:t>
      </w:r>
      <w:r w:rsidRPr="00BF44E5">
        <w:rPr>
          <w:sz w:val="28"/>
          <w:szCs w:val="28"/>
        </w:rPr>
        <w:t xml:space="preserve">  – for information and updates.</w:t>
      </w:r>
    </w:p>
    <w:p w:rsidR="00BF44E5" w:rsidRDefault="00BF44E5" w:rsidP="00BF44E5">
      <w:pPr>
        <w:rPr>
          <w:sz w:val="28"/>
          <w:szCs w:val="28"/>
        </w:rPr>
      </w:pPr>
    </w:p>
    <w:p w:rsidR="00BF44E5" w:rsidRPr="00BF44E5" w:rsidRDefault="00BF44E5" w:rsidP="00BF44E5">
      <w:pPr>
        <w:rPr>
          <w:sz w:val="28"/>
          <w:szCs w:val="28"/>
        </w:rPr>
      </w:pPr>
      <w:r w:rsidRPr="00BF44E5">
        <w:rPr>
          <w:sz w:val="28"/>
          <w:szCs w:val="28"/>
        </w:rPr>
        <w:t>3. Text messaging will be used (please ensure we always have your up to date phone number).</w:t>
      </w:r>
    </w:p>
    <w:p w:rsidR="00BF44E5" w:rsidRDefault="00BF44E5" w:rsidP="00BF44E5">
      <w:pPr>
        <w:rPr>
          <w:sz w:val="28"/>
          <w:szCs w:val="28"/>
        </w:rPr>
      </w:pPr>
    </w:p>
    <w:p w:rsidR="00BF44E5" w:rsidRPr="00BF44E5" w:rsidRDefault="00BF44E5" w:rsidP="00BF44E5">
      <w:pPr>
        <w:rPr>
          <w:sz w:val="28"/>
          <w:szCs w:val="28"/>
        </w:rPr>
      </w:pPr>
      <w:r w:rsidRPr="00BF44E5">
        <w:rPr>
          <w:sz w:val="28"/>
          <w:szCs w:val="28"/>
        </w:rPr>
        <w:t>We would like to take this opportunity of advising you that a number of our staff live in rural areas which are often more adversely affected by snow, ice etc. A number of our staff are also parents and can be affected by school closures in their local areas with the impact this has on their child care arrangements.</w:t>
      </w:r>
    </w:p>
    <w:p w:rsidR="00BF44E5" w:rsidRDefault="00BF44E5" w:rsidP="00BF44E5">
      <w:pPr>
        <w:rPr>
          <w:sz w:val="28"/>
          <w:szCs w:val="28"/>
        </w:rPr>
      </w:pPr>
    </w:p>
    <w:p w:rsidR="00BF44E5" w:rsidRPr="00BF44E5" w:rsidRDefault="00BF44E5" w:rsidP="00BF44E5">
      <w:pPr>
        <w:rPr>
          <w:sz w:val="28"/>
          <w:szCs w:val="28"/>
        </w:rPr>
      </w:pPr>
      <w:r w:rsidRPr="00BF44E5">
        <w:rPr>
          <w:sz w:val="28"/>
          <w:szCs w:val="28"/>
        </w:rPr>
        <w:t>In the event of adverse weather we do have to take account of the number of staff who can get to school and if we are likely to have sufficient staff to safely look after the children and provide basic requirements on site, this includes provision of food, medical care (particularly for those children with higher level medical needs) and toilet and cleaning facilities.</w:t>
      </w:r>
    </w:p>
    <w:sectPr w:rsidR="00BF44E5" w:rsidRPr="00BF44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E5"/>
    <w:rsid w:val="000208A2"/>
    <w:rsid w:val="00025D50"/>
    <w:rsid w:val="000265A9"/>
    <w:rsid w:val="00032A74"/>
    <w:rsid w:val="00035250"/>
    <w:rsid w:val="000415A2"/>
    <w:rsid w:val="00044785"/>
    <w:rsid w:val="00044DFA"/>
    <w:rsid w:val="00045CBC"/>
    <w:rsid w:val="00057F9E"/>
    <w:rsid w:val="0008106F"/>
    <w:rsid w:val="0008480A"/>
    <w:rsid w:val="000920BA"/>
    <w:rsid w:val="00092B18"/>
    <w:rsid w:val="000967FC"/>
    <w:rsid w:val="0009739D"/>
    <w:rsid w:val="000A2337"/>
    <w:rsid w:val="000A3265"/>
    <w:rsid w:val="000B36F6"/>
    <w:rsid w:val="000C0F7D"/>
    <w:rsid w:val="000D2078"/>
    <w:rsid w:val="000D6F8A"/>
    <w:rsid w:val="000E24D9"/>
    <w:rsid w:val="000F152D"/>
    <w:rsid w:val="000F1692"/>
    <w:rsid w:val="000F33FA"/>
    <w:rsid w:val="00105697"/>
    <w:rsid w:val="00123D2D"/>
    <w:rsid w:val="00137A9B"/>
    <w:rsid w:val="00146B7C"/>
    <w:rsid w:val="001566D1"/>
    <w:rsid w:val="00156712"/>
    <w:rsid w:val="00173D6D"/>
    <w:rsid w:val="00174DD4"/>
    <w:rsid w:val="001772C9"/>
    <w:rsid w:val="001862F6"/>
    <w:rsid w:val="001876D1"/>
    <w:rsid w:val="001A05C1"/>
    <w:rsid w:val="001C29E7"/>
    <w:rsid w:val="001C731C"/>
    <w:rsid w:val="001D2B6D"/>
    <w:rsid w:val="001E1873"/>
    <w:rsid w:val="001E34BA"/>
    <w:rsid w:val="001E3C32"/>
    <w:rsid w:val="001E4D9D"/>
    <w:rsid w:val="001E6166"/>
    <w:rsid w:val="001F57CE"/>
    <w:rsid w:val="00222627"/>
    <w:rsid w:val="00222A74"/>
    <w:rsid w:val="00222E4A"/>
    <w:rsid w:val="00224B29"/>
    <w:rsid w:val="00237C05"/>
    <w:rsid w:val="00253CE6"/>
    <w:rsid w:val="00256491"/>
    <w:rsid w:val="00260872"/>
    <w:rsid w:val="00260C2C"/>
    <w:rsid w:val="00261BAA"/>
    <w:rsid w:val="002620B9"/>
    <w:rsid w:val="0026660B"/>
    <w:rsid w:val="002717CC"/>
    <w:rsid w:val="00282EFC"/>
    <w:rsid w:val="002858AC"/>
    <w:rsid w:val="00285F78"/>
    <w:rsid w:val="0029061A"/>
    <w:rsid w:val="00292A39"/>
    <w:rsid w:val="002A06BE"/>
    <w:rsid w:val="002A70BE"/>
    <w:rsid w:val="002B26D7"/>
    <w:rsid w:val="002B54FC"/>
    <w:rsid w:val="002D3DE8"/>
    <w:rsid w:val="002D5EBD"/>
    <w:rsid w:val="00302CE9"/>
    <w:rsid w:val="003137C4"/>
    <w:rsid w:val="00326114"/>
    <w:rsid w:val="00330E61"/>
    <w:rsid w:val="00332E88"/>
    <w:rsid w:val="00333E13"/>
    <w:rsid w:val="00335A83"/>
    <w:rsid w:val="00340C8B"/>
    <w:rsid w:val="00341059"/>
    <w:rsid w:val="003416BA"/>
    <w:rsid w:val="00341A19"/>
    <w:rsid w:val="0034399F"/>
    <w:rsid w:val="003506AD"/>
    <w:rsid w:val="00367851"/>
    <w:rsid w:val="003943A4"/>
    <w:rsid w:val="003A56E4"/>
    <w:rsid w:val="003A5E15"/>
    <w:rsid w:val="003A747D"/>
    <w:rsid w:val="003B27A2"/>
    <w:rsid w:val="003B341C"/>
    <w:rsid w:val="003B5E2D"/>
    <w:rsid w:val="003C3543"/>
    <w:rsid w:val="003C3ACB"/>
    <w:rsid w:val="003F08B5"/>
    <w:rsid w:val="003F35F3"/>
    <w:rsid w:val="00405D15"/>
    <w:rsid w:val="004073B2"/>
    <w:rsid w:val="00407A31"/>
    <w:rsid w:val="00412E06"/>
    <w:rsid w:val="00422082"/>
    <w:rsid w:val="004226DE"/>
    <w:rsid w:val="004231EA"/>
    <w:rsid w:val="004344C2"/>
    <w:rsid w:val="00437147"/>
    <w:rsid w:val="00440DAC"/>
    <w:rsid w:val="0044449D"/>
    <w:rsid w:val="00444DB2"/>
    <w:rsid w:val="00445917"/>
    <w:rsid w:val="004535F4"/>
    <w:rsid w:val="00482BBF"/>
    <w:rsid w:val="00485D0F"/>
    <w:rsid w:val="004A3C1D"/>
    <w:rsid w:val="004A3DB0"/>
    <w:rsid w:val="004A6031"/>
    <w:rsid w:val="004A73BA"/>
    <w:rsid w:val="004B0F56"/>
    <w:rsid w:val="004B3E89"/>
    <w:rsid w:val="004B5250"/>
    <w:rsid w:val="004B7F8A"/>
    <w:rsid w:val="004C7215"/>
    <w:rsid w:val="004D4123"/>
    <w:rsid w:val="004E3A14"/>
    <w:rsid w:val="004E772A"/>
    <w:rsid w:val="004F2EF5"/>
    <w:rsid w:val="004F3103"/>
    <w:rsid w:val="00505413"/>
    <w:rsid w:val="00507628"/>
    <w:rsid w:val="00511479"/>
    <w:rsid w:val="00513466"/>
    <w:rsid w:val="005149E2"/>
    <w:rsid w:val="00515EA3"/>
    <w:rsid w:val="00521429"/>
    <w:rsid w:val="005222FB"/>
    <w:rsid w:val="005246A0"/>
    <w:rsid w:val="0052631F"/>
    <w:rsid w:val="00526797"/>
    <w:rsid w:val="00527807"/>
    <w:rsid w:val="00532E65"/>
    <w:rsid w:val="00544E19"/>
    <w:rsid w:val="005458DD"/>
    <w:rsid w:val="00546B76"/>
    <w:rsid w:val="0055066F"/>
    <w:rsid w:val="00550DFA"/>
    <w:rsid w:val="00554FDB"/>
    <w:rsid w:val="0056156C"/>
    <w:rsid w:val="00570D09"/>
    <w:rsid w:val="00574C91"/>
    <w:rsid w:val="00591228"/>
    <w:rsid w:val="005A1286"/>
    <w:rsid w:val="005A7233"/>
    <w:rsid w:val="005B01F1"/>
    <w:rsid w:val="005B40CC"/>
    <w:rsid w:val="005B78D0"/>
    <w:rsid w:val="005C3D8F"/>
    <w:rsid w:val="005D798A"/>
    <w:rsid w:val="005F7C14"/>
    <w:rsid w:val="00600C38"/>
    <w:rsid w:val="00607D87"/>
    <w:rsid w:val="00615898"/>
    <w:rsid w:val="00626B22"/>
    <w:rsid w:val="00631CA6"/>
    <w:rsid w:val="00635AE8"/>
    <w:rsid w:val="00642201"/>
    <w:rsid w:val="00642A57"/>
    <w:rsid w:val="00652C79"/>
    <w:rsid w:val="0067293D"/>
    <w:rsid w:val="00695BE4"/>
    <w:rsid w:val="006A4556"/>
    <w:rsid w:val="006B3A47"/>
    <w:rsid w:val="006B3D45"/>
    <w:rsid w:val="006B64A2"/>
    <w:rsid w:val="006C74A9"/>
    <w:rsid w:val="006D2C95"/>
    <w:rsid w:val="006D6087"/>
    <w:rsid w:val="00701643"/>
    <w:rsid w:val="00713A9E"/>
    <w:rsid w:val="007170AB"/>
    <w:rsid w:val="007176AF"/>
    <w:rsid w:val="007211B4"/>
    <w:rsid w:val="00722280"/>
    <w:rsid w:val="00723FDD"/>
    <w:rsid w:val="00733029"/>
    <w:rsid w:val="00734D15"/>
    <w:rsid w:val="00735E16"/>
    <w:rsid w:val="00756312"/>
    <w:rsid w:val="00757094"/>
    <w:rsid w:val="00786A37"/>
    <w:rsid w:val="00792788"/>
    <w:rsid w:val="007944FA"/>
    <w:rsid w:val="00795202"/>
    <w:rsid w:val="007A13FA"/>
    <w:rsid w:val="007A165B"/>
    <w:rsid w:val="007A47FC"/>
    <w:rsid w:val="007B1C5C"/>
    <w:rsid w:val="007C11BA"/>
    <w:rsid w:val="007C6F31"/>
    <w:rsid w:val="007D4AC3"/>
    <w:rsid w:val="007D5265"/>
    <w:rsid w:val="007E53DE"/>
    <w:rsid w:val="007F1EB4"/>
    <w:rsid w:val="00802CF3"/>
    <w:rsid w:val="00804173"/>
    <w:rsid w:val="0081230A"/>
    <w:rsid w:val="0081640B"/>
    <w:rsid w:val="00820C42"/>
    <w:rsid w:val="00822FB8"/>
    <w:rsid w:val="008237E8"/>
    <w:rsid w:val="0082543B"/>
    <w:rsid w:val="008321CE"/>
    <w:rsid w:val="00837A0D"/>
    <w:rsid w:val="008468B8"/>
    <w:rsid w:val="00853D62"/>
    <w:rsid w:val="008629AA"/>
    <w:rsid w:val="00863C4A"/>
    <w:rsid w:val="00864C5D"/>
    <w:rsid w:val="00883AC9"/>
    <w:rsid w:val="00890F65"/>
    <w:rsid w:val="008A6102"/>
    <w:rsid w:val="008B72D5"/>
    <w:rsid w:val="008C2AAE"/>
    <w:rsid w:val="008C622D"/>
    <w:rsid w:val="008D10A4"/>
    <w:rsid w:val="008D34C7"/>
    <w:rsid w:val="008D690A"/>
    <w:rsid w:val="008E1BDD"/>
    <w:rsid w:val="008E3A99"/>
    <w:rsid w:val="008F50BD"/>
    <w:rsid w:val="008F56F8"/>
    <w:rsid w:val="00900E14"/>
    <w:rsid w:val="009106C3"/>
    <w:rsid w:val="00911F27"/>
    <w:rsid w:val="00921FA8"/>
    <w:rsid w:val="00926AA6"/>
    <w:rsid w:val="00932B71"/>
    <w:rsid w:val="00932BAB"/>
    <w:rsid w:val="00937AE8"/>
    <w:rsid w:val="00940384"/>
    <w:rsid w:val="0094193D"/>
    <w:rsid w:val="00946801"/>
    <w:rsid w:val="00986F70"/>
    <w:rsid w:val="00987094"/>
    <w:rsid w:val="009903EE"/>
    <w:rsid w:val="009909F3"/>
    <w:rsid w:val="00990F10"/>
    <w:rsid w:val="00997E8E"/>
    <w:rsid w:val="009A5636"/>
    <w:rsid w:val="009A7145"/>
    <w:rsid w:val="009A7611"/>
    <w:rsid w:val="009E0428"/>
    <w:rsid w:val="009E22A2"/>
    <w:rsid w:val="009E2369"/>
    <w:rsid w:val="009E4ACC"/>
    <w:rsid w:val="009F127F"/>
    <w:rsid w:val="009F259B"/>
    <w:rsid w:val="009F6613"/>
    <w:rsid w:val="00A007F8"/>
    <w:rsid w:val="00A1439A"/>
    <w:rsid w:val="00A17407"/>
    <w:rsid w:val="00A226CD"/>
    <w:rsid w:val="00A25D70"/>
    <w:rsid w:val="00A2644F"/>
    <w:rsid w:val="00A27A05"/>
    <w:rsid w:val="00A367AA"/>
    <w:rsid w:val="00A42F15"/>
    <w:rsid w:val="00A43FD9"/>
    <w:rsid w:val="00A44761"/>
    <w:rsid w:val="00A47419"/>
    <w:rsid w:val="00A5256B"/>
    <w:rsid w:val="00A57EFC"/>
    <w:rsid w:val="00A64B57"/>
    <w:rsid w:val="00A65138"/>
    <w:rsid w:val="00A70298"/>
    <w:rsid w:val="00A76EF0"/>
    <w:rsid w:val="00A80BA2"/>
    <w:rsid w:val="00A8285B"/>
    <w:rsid w:val="00A83C3C"/>
    <w:rsid w:val="00A87B08"/>
    <w:rsid w:val="00AA6435"/>
    <w:rsid w:val="00AB59A7"/>
    <w:rsid w:val="00AB7BDD"/>
    <w:rsid w:val="00AC20B6"/>
    <w:rsid w:val="00AC3974"/>
    <w:rsid w:val="00AC7F95"/>
    <w:rsid w:val="00AE1455"/>
    <w:rsid w:val="00AF50E1"/>
    <w:rsid w:val="00B11AD9"/>
    <w:rsid w:val="00B1389F"/>
    <w:rsid w:val="00B17996"/>
    <w:rsid w:val="00B25E59"/>
    <w:rsid w:val="00B266C0"/>
    <w:rsid w:val="00B35739"/>
    <w:rsid w:val="00B365A6"/>
    <w:rsid w:val="00B40501"/>
    <w:rsid w:val="00B43B9A"/>
    <w:rsid w:val="00B532F2"/>
    <w:rsid w:val="00B547BD"/>
    <w:rsid w:val="00B62564"/>
    <w:rsid w:val="00B74088"/>
    <w:rsid w:val="00B8162A"/>
    <w:rsid w:val="00B83AFC"/>
    <w:rsid w:val="00B92CA2"/>
    <w:rsid w:val="00B95DCD"/>
    <w:rsid w:val="00BA3856"/>
    <w:rsid w:val="00BB0977"/>
    <w:rsid w:val="00BB0EE2"/>
    <w:rsid w:val="00BB47AA"/>
    <w:rsid w:val="00BB6F65"/>
    <w:rsid w:val="00BB7F67"/>
    <w:rsid w:val="00BC4C09"/>
    <w:rsid w:val="00BC5D36"/>
    <w:rsid w:val="00BF44E5"/>
    <w:rsid w:val="00BF6717"/>
    <w:rsid w:val="00C0549A"/>
    <w:rsid w:val="00C10D1D"/>
    <w:rsid w:val="00C1667E"/>
    <w:rsid w:val="00C169B8"/>
    <w:rsid w:val="00C20EA5"/>
    <w:rsid w:val="00C30601"/>
    <w:rsid w:val="00C32C6E"/>
    <w:rsid w:val="00C34416"/>
    <w:rsid w:val="00C46791"/>
    <w:rsid w:val="00C53308"/>
    <w:rsid w:val="00C54A82"/>
    <w:rsid w:val="00C56289"/>
    <w:rsid w:val="00C84EC0"/>
    <w:rsid w:val="00C93BBA"/>
    <w:rsid w:val="00CB4C0C"/>
    <w:rsid w:val="00CC0DCD"/>
    <w:rsid w:val="00CC25E8"/>
    <w:rsid w:val="00CC446B"/>
    <w:rsid w:val="00CD1314"/>
    <w:rsid w:val="00CD329B"/>
    <w:rsid w:val="00CF0E66"/>
    <w:rsid w:val="00CF76E8"/>
    <w:rsid w:val="00CF785B"/>
    <w:rsid w:val="00CF7A1E"/>
    <w:rsid w:val="00D00297"/>
    <w:rsid w:val="00D00BD8"/>
    <w:rsid w:val="00D0248F"/>
    <w:rsid w:val="00D13509"/>
    <w:rsid w:val="00D15E99"/>
    <w:rsid w:val="00D16235"/>
    <w:rsid w:val="00D229B9"/>
    <w:rsid w:val="00D347AA"/>
    <w:rsid w:val="00D41B40"/>
    <w:rsid w:val="00D4765D"/>
    <w:rsid w:val="00D516E6"/>
    <w:rsid w:val="00D5427B"/>
    <w:rsid w:val="00D61A66"/>
    <w:rsid w:val="00D6696A"/>
    <w:rsid w:val="00D7143D"/>
    <w:rsid w:val="00D8589E"/>
    <w:rsid w:val="00D90765"/>
    <w:rsid w:val="00D9125C"/>
    <w:rsid w:val="00D94BA7"/>
    <w:rsid w:val="00DC3D6A"/>
    <w:rsid w:val="00DC4049"/>
    <w:rsid w:val="00DD48B1"/>
    <w:rsid w:val="00DD50EB"/>
    <w:rsid w:val="00DD5B7A"/>
    <w:rsid w:val="00DD6BAD"/>
    <w:rsid w:val="00E0150B"/>
    <w:rsid w:val="00E057B5"/>
    <w:rsid w:val="00E05FD5"/>
    <w:rsid w:val="00E1028D"/>
    <w:rsid w:val="00E15FD3"/>
    <w:rsid w:val="00E338E4"/>
    <w:rsid w:val="00E3499E"/>
    <w:rsid w:val="00E439CC"/>
    <w:rsid w:val="00E442C5"/>
    <w:rsid w:val="00E46695"/>
    <w:rsid w:val="00E60A89"/>
    <w:rsid w:val="00E60D72"/>
    <w:rsid w:val="00E64D0A"/>
    <w:rsid w:val="00E64D65"/>
    <w:rsid w:val="00E71389"/>
    <w:rsid w:val="00E727EF"/>
    <w:rsid w:val="00E80D1F"/>
    <w:rsid w:val="00E90A9D"/>
    <w:rsid w:val="00E912F5"/>
    <w:rsid w:val="00E91E6D"/>
    <w:rsid w:val="00EA74C7"/>
    <w:rsid w:val="00EB3FAE"/>
    <w:rsid w:val="00EB63AE"/>
    <w:rsid w:val="00ED3008"/>
    <w:rsid w:val="00EE506B"/>
    <w:rsid w:val="00F17982"/>
    <w:rsid w:val="00F221BA"/>
    <w:rsid w:val="00F231C7"/>
    <w:rsid w:val="00F24713"/>
    <w:rsid w:val="00F24C48"/>
    <w:rsid w:val="00F25EB6"/>
    <w:rsid w:val="00F341CB"/>
    <w:rsid w:val="00F347FD"/>
    <w:rsid w:val="00F550CB"/>
    <w:rsid w:val="00F721C1"/>
    <w:rsid w:val="00F73A0C"/>
    <w:rsid w:val="00F8066E"/>
    <w:rsid w:val="00F81A85"/>
    <w:rsid w:val="00FA6BA6"/>
    <w:rsid w:val="00FA707D"/>
    <w:rsid w:val="00FB3453"/>
    <w:rsid w:val="00FD2A2E"/>
    <w:rsid w:val="00FD676E"/>
    <w:rsid w:val="00FE14AF"/>
    <w:rsid w:val="00FE2DF0"/>
    <w:rsid w:val="00FE30DB"/>
    <w:rsid w:val="00FE7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2E345"/>
  <w15:docId w15:val="{1C129023-A9DD-4104-B28E-63FC0CA8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44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ssex.gov.uk/Education-Schools/Schools/Dates/Pages/Emergency-School-Closur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Hayley Ross</cp:lastModifiedBy>
  <cp:revision>2</cp:revision>
  <dcterms:created xsi:type="dcterms:W3CDTF">2018-08-01T12:15:00Z</dcterms:created>
  <dcterms:modified xsi:type="dcterms:W3CDTF">2018-08-01T12:15:00Z</dcterms:modified>
</cp:coreProperties>
</file>